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46" w:rsidRPr="00D62046" w:rsidRDefault="00D62046" w:rsidP="00D6204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46" w:rsidRPr="00D62046" w:rsidRDefault="00D62046" w:rsidP="00D6204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62046">
        <w:rPr>
          <w:spacing w:val="-4"/>
          <w:sz w:val="28"/>
          <w:szCs w:val="28"/>
        </w:rPr>
        <w:t>РОССИЙСКАЯ ФЕДЕРАЦИЯ</w:t>
      </w:r>
    </w:p>
    <w:p w:rsidR="00D62046" w:rsidRPr="00D62046" w:rsidRDefault="00D62046" w:rsidP="00D6204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62046" w:rsidRPr="00D62046" w:rsidRDefault="00D62046" w:rsidP="00D6204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62046">
        <w:rPr>
          <w:sz w:val="28"/>
          <w:szCs w:val="28"/>
        </w:rPr>
        <w:t xml:space="preserve">АДМИНИСТРАЦИЯ ГОРОДА АЧИНСКА </w:t>
      </w:r>
    </w:p>
    <w:p w:rsidR="00D62046" w:rsidRPr="00D62046" w:rsidRDefault="00D62046" w:rsidP="00D6204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D62046">
        <w:rPr>
          <w:spacing w:val="1"/>
          <w:sz w:val="28"/>
          <w:szCs w:val="28"/>
        </w:rPr>
        <w:t>КРАСНОЯРСКОГО КРАЯ</w:t>
      </w:r>
    </w:p>
    <w:p w:rsidR="00D62046" w:rsidRPr="00D62046" w:rsidRDefault="00D62046" w:rsidP="00D6204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6204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6204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86850" w:rsidRPr="00D62046" w:rsidRDefault="00886850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886850" w:rsidRPr="00D62046" w:rsidRDefault="00886850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886850" w:rsidRPr="00D62046" w:rsidRDefault="00F87F0E" w:rsidP="00F87F0E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 w:rsidRPr="00F87F0E">
        <w:rPr>
          <w:rFonts w:ascii="Times New Roman" w:hAnsi="Times New Roman" w:cs="Times New Roman"/>
          <w:b w:val="0"/>
          <w:sz w:val="28"/>
        </w:rPr>
        <w:t>19.05.2023                                           г. Ачинск                                              146-п</w:t>
      </w:r>
      <w:bookmarkStart w:id="0" w:name="_GoBack"/>
      <w:bookmarkEnd w:id="0"/>
    </w:p>
    <w:p w:rsidR="005D341F" w:rsidRDefault="005D341F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D62046" w:rsidRDefault="00D62046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D62046" w:rsidRDefault="00D62046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D62046" w:rsidRDefault="00D62046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D62046" w:rsidRDefault="00D62046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D62046" w:rsidRDefault="00D62046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D62046" w:rsidRPr="00D62046" w:rsidRDefault="00D62046" w:rsidP="00D62046">
      <w:pPr>
        <w:pStyle w:val="ConsPlusTitle"/>
        <w:rPr>
          <w:rFonts w:ascii="Times New Roman" w:hAnsi="Times New Roman" w:cs="Times New Roman"/>
          <w:b w:val="0"/>
          <w:sz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B353B5">
        <w:trPr>
          <w:trHeight w:val="960"/>
        </w:trPr>
        <w:tc>
          <w:tcPr>
            <w:tcW w:w="4428" w:type="dxa"/>
          </w:tcPr>
          <w:p w:rsidR="00920704" w:rsidRPr="00877C72" w:rsidRDefault="0097339C" w:rsidP="00F746D1">
            <w:pPr>
              <w:pStyle w:val="2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20704" w:rsidRPr="00877C72">
              <w:rPr>
                <w:szCs w:val="28"/>
              </w:rPr>
              <w:t xml:space="preserve">внесении </w:t>
            </w:r>
            <w:r w:rsidR="00920704">
              <w:rPr>
                <w:szCs w:val="28"/>
              </w:rPr>
              <w:t>изменени</w:t>
            </w:r>
            <w:r w:rsidR="00F746D1">
              <w:rPr>
                <w:szCs w:val="28"/>
              </w:rPr>
              <w:t>я</w:t>
            </w:r>
            <w:r w:rsidR="00920704" w:rsidRPr="00877C72">
              <w:rPr>
                <w:szCs w:val="28"/>
              </w:rPr>
              <w:t xml:space="preserve"> в</w:t>
            </w:r>
            <w:r w:rsidR="00D70CDD">
              <w:rPr>
                <w:szCs w:val="28"/>
              </w:rPr>
              <w:t xml:space="preserve"> </w:t>
            </w:r>
            <w:r w:rsidR="00920704" w:rsidRPr="00877C72">
              <w:rPr>
                <w:szCs w:val="28"/>
              </w:rPr>
              <w:t xml:space="preserve">постановление </w:t>
            </w:r>
            <w:r w:rsidR="00920704">
              <w:rPr>
                <w:szCs w:val="28"/>
              </w:rPr>
              <w:t xml:space="preserve">Главы </w:t>
            </w:r>
            <w:r w:rsidR="00920704" w:rsidRPr="00877C72">
              <w:rPr>
                <w:szCs w:val="28"/>
              </w:rPr>
              <w:t xml:space="preserve">города Ачинска от </w:t>
            </w:r>
            <w:r w:rsidR="00920704">
              <w:rPr>
                <w:szCs w:val="28"/>
              </w:rPr>
              <w:t>16.07</w:t>
            </w:r>
            <w:r w:rsidR="00920704" w:rsidRPr="00877C72">
              <w:rPr>
                <w:szCs w:val="28"/>
              </w:rPr>
              <w:t>.20</w:t>
            </w:r>
            <w:r w:rsidR="00920704">
              <w:rPr>
                <w:szCs w:val="28"/>
              </w:rPr>
              <w:t>09</w:t>
            </w:r>
            <w:r w:rsidR="00920704" w:rsidRPr="00877C72">
              <w:rPr>
                <w:szCs w:val="28"/>
              </w:rPr>
              <w:t xml:space="preserve"> № </w:t>
            </w:r>
            <w:r w:rsidR="00920704">
              <w:rPr>
                <w:szCs w:val="28"/>
              </w:rPr>
              <w:t xml:space="preserve">187-п </w:t>
            </w:r>
          </w:p>
        </w:tc>
      </w:tr>
    </w:tbl>
    <w:p w:rsidR="00D70CDD" w:rsidRDefault="00D70CDD" w:rsidP="00D62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31C" w:rsidRDefault="0088531C" w:rsidP="00D62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F4D" w:rsidRDefault="00920704" w:rsidP="00624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В</w:t>
      </w:r>
      <w:r w:rsidR="000251CF">
        <w:rPr>
          <w:rFonts w:ascii="Times New Roman" w:hAnsi="Times New Roman" w:cs="Times New Roman"/>
          <w:sz w:val="28"/>
          <w:szCs w:val="28"/>
        </w:rPr>
        <w:t xml:space="preserve"> целях исполнения</w:t>
      </w:r>
      <w:r w:rsidR="00F1681E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10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>и</w:t>
        </w:r>
        <w:r w:rsidRPr="00B2755A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2755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Уголовно-исполнительног</w:t>
      </w:r>
      <w:r w:rsidR="00BD3CB8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603280">
        <w:rPr>
          <w:rFonts w:ascii="Times New Roman" w:hAnsi="Times New Roman" w:cs="Times New Roman"/>
          <w:sz w:val="28"/>
          <w:szCs w:val="28"/>
        </w:rPr>
        <w:t xml:space="preserve">, </w:t>
      </w:r>
      <w:r w:rsidRPr="00B275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36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40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55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>, 5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2538B" w:rsidRPr="00B2755A">
        <w:rPr>
          <w:rFonts w:ascii="Times New Roman" w:hAnsi="Times New Roman" w:cs="Times New Roman"/>
          <w:sz w:val="28"/>
          <w:szCs w:val="28"/>
        </w:rPr>
        <w:t xml:space="preserve"> </w:t>
      </w:r>
      <w:r w:rsidR="00603280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BD3CB8">
        <w:rPr>
          <w:rFonts w:ascii="Times New Roman" w:hAnsi="Times New Roman" w:cs="Times New Roman"/>
          <w:sz w:val="28"/>
          <w:szCs w:val="28"/>
        </w:rPr>
        <w:t xml:space="preserve"> учитывая письм</w:t>
      </w:r>
      <w:r w:rsidR="00E16295">
        <w:rPr>
          <w:rFonts w:ascii="Times New Roman" w:hAnsi="Times New Roman" w:cs="Times New Roman"/>
          <w:sz w:val="28"/>
          <w:szCs w:val="28"/>
        </w:rPr>
        <w:t>о</w:t>
      </w:r>
      <w:r w:rsidR="00BD3CB8" w:rsidRPr="003407DB">
        <w:rPr>
          <w:rFonts w:ascii="Times New Roman" w:hAnsi="Times New Roman" w:cs="Times New Roman"/>
          <w:sz w:val="28"/>
          <w:szCs w:val="28"/>
        </w:rPr>
        <w:t xml:space="preserve"> </w:t>
      </w:r>
      <w:r w:rsidR="00405CD2">
        <w:rPr>
          <w:rFonts w:ascii="Times New Roman" w:hAnsi="Times New Roman" w:cs="Times New Roman"/>
          <w:sz w:val="28"/>
          <w:szCs w:val="28"/>
        </w:rPr>
        <w:t>АО «</w:t>
      </w:r>
      <w:r w:rsidR="00E16295">
        <w:rPr>
          <w:rFonts w:ascii="Times New Roman" w:hAnsi="Times New Roman" w:cs="Times New Roman"/>
          <w:sz w:val="28"/>
          <w:szCs w:val="28"/>
        </w:rPr>
        <w:t>САТП» от</w:t>
      </w:r>
      <w:r w:rsidR="00E16295" w:rsidRPr="00E16295">
        <w:rPr>
          <w:rFonts w:ascii="Times New Roman" w:hAnsi="Times New Roman" w:cs="Times New Roman"/>
          <w:sz w:val="28"/>
          <w:szCs w:val="28"/>
        </w:rPr>
        <w:t xml:space="preserve"> 20.04.2023 № 01-02-188,</w:t>
      </w:r>
    </w:p>
    <w:p w:rsidR="00F92504" w:rsidRDefault="00F92504" w:rsidP="00036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97339C">
      <w:pPr>
        <w:pStyle w:val="2"/>
        <w:tabs>
          <w:tab w:val="left" w:pos="567"/>
          <w:tab w:val="left" w:pos="851"/>
        </w:tabs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F92504" w:rsidRDefault="00F92504" w:rsidP="00F92504">
      <w:pPr>
        <w:pStyle w:val="2"/>
        <w:ind w:firstLine="0"/>
        <w:rPr>
          <w:szCs w:val="28"/>
        </w:rPr>
      </w:pPr>
    </w:p>
    <w:p w:rsidR="007235FB" w:rsidRPr="00A66C69" w:rsidRDefault="00013CC6" w:rsidP="00013CC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35FB" w:rsidRPr="00A66C69">
        <w:rPr>
          <w:sz w:val="28"/>
          <w:szCs w:val="28"/>
        </w:rPr>
        <w:t>Внести изменени</w:t>
      </w:r>
      <w:r w:rsidR="00F746D1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в </w:t>
      </w:r>
      <w:proofErr w:type="gramStart"/>
      <w:r w:rsidR="007235FB" w:rsidRPr="00A66C69">
        <w:rPr>
          <w:sz w:val="28"/>
          <w:szCs w:val="28"/>
        </w:rPr>
        <w:t>п</w:t>
      </w:r>
      <w:proofErr w:type="gramEnd"/>
      <w:hyperlink r:id="rId13" w:history="1">
        <w:r w:rsidR="007235FB" w:rsidRPr="00A0443C">
          <w:rPr>
            <w:sz w:val="28"/>
            <w:szCs w:val="28"/>
          </w:rPr>
          <w:t>остановлени</w:t>
        </w:r>
      </w:hyperlink>
      <w:r w:rsidR="008175EB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Главы города Ачинска от 16.07.2009 № 187-п «Об определении рабочих мест для осужденных к обязательным работам» (в ред. </w:t>
      </w:r>
      <w:r w:rsidR="00A66C69" w:rsidRPr="00A0443C">
        <w:rPr>
          <w:sz w:val="28"/>
          <w:szCs w:val="28"/>
        </w:rPr>
        <w:t xml:space="preserve">от 11.10.2012 </w:t>
      </w:r>
      <w:hyperlink r:id="rId1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317-п</w:t>
        </w:r>
      </w:hyperlink>
      <w:r w:rsidR="00A66C69" w:rsidRPr="00A0443C">
        <w:rPr>
          <w:sz w:val="28"/>
          <w:szCs w:val="28"/>
        </w:rPr>
        <w:t xml:space="preserve">, от 22.11.2012 </w:t>
      </w:r>
      <w:hyperlink r:id="rId15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370-п</w:t>
        </w:r>
      </w:hyperlink>
      <w:r w:rsidR="00A66C69" w:rsidRPr="00A0443C">
        <w:rPr>
          <w:sz w:val="28"/>
          <w:szCs w:val="28"/>
        </w:rPr>
        <w:t xml:space="preserve">, от 23.04.2014 </w:t>
      </w:r>
      <w:hyperlink r:id="rId16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228-п</w:t>
        </w:r>
      </w:hyperlink>
      <w:r w:rsidR="00A66C69" w:rsidRPr="00A0443C">
        <w:rPr>
          <w:sz w:val="28"/>
          <w:szCs w:val="28"/>
        </w:rPr>
        <w:t xml:space="preserve">, от 08.09.2014 </w:t>
      </w:r>
      <w:hyperlink r:id="rId17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409-п</w:t>
        </w:r>
      </w:hyperlink>
      <w:r w:rsidR="00A66C69" w:rsidRPr="00A0443C">
        <w:rPr>
          <w:sz w:val="28"/>
          <w:szCs w:val="28"/>
        </w:rPr>
        <w:t>, от 03.03.2016</w:t>
      </w:r>
      <w:r w:rsidR="00D62046">
        <w:rPr>
          <w:sz w:val="28"/>
          <w:szCs w:val="28"/>
        </w:rPr>
        <w:t xml:space="preserve"> </w:t>
      </w:r>
      <w:hyperlink r:id="rId18" w:history="1">
        <w:r w:rsidR="00A0443C">
          <w:rPr>
            <w:sz w:val="28"/>
            <w:szCs w:val="28"/>
          </w:rPr>
          <w:t>№</w:t>
        </w:r>
        <w:r w:rsidR="0097339C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068-п</w:t>
        </w:r>
      </w:hyperlink>
      <w:r w:rsidR="00A66C69" w:rsidRPr="00A0443C">
        <w:rPr>
          <w:sz w:val="28"/>
          <w:szCs w:val="28"/>
        </w:rPr>
        <w:t>,</w:t>
      </w:r>
      <w:r w:rsidR="0097339C">
        <w:rPr>
          <w:sz w:val="28"/>
          <w:szCs w:val="28"/>
        </w:rPr>
        <w:t xml:space="preserve"> </w:t>
      </w:r>
      <w:r w:rsidR="00A66C69" w:rsidRPr="00A0443C">
        <w:rPr>
          <w:sz w:val="28"/>
          <w:szCs w:val="28"/>
        </w:rPr>
        <w:t xml:space="preserve">от 05.05.2016 </w:t>
      </w:r>
      <w:hyperlink r:id="rId19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146-п</w:t>
        </w:r>
      </w:hyperlink>
      <w:r w:rsidR="00A66C69" w:rsidRPr="00A0443C">
        <w:rPr>
          <w:sz w:val="28"/>
          <w:szCs w:val="28"/>
        </w:rPr>
        <w:t xml:space="preserve">, от 12.10.2017 </w:t>
      </w:r>
      <w:hyperlink r:id="rId20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301-п</w:t>
        </w:r>
      </w:hyperlink>
      <w:r w:rsidR="00A66C69" w:rsidRPr="00A0443C">
        <w:rPr>
          <w:sz w:val="28"/>
          <w:szCs w:val="28"/>
        </w:rPr>
        <w:t xml:space="preserve">, от 15.12.2017 </w:t>
      </w:r>
      <w:hyperlink r:id="rId21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406-п</w:t>
        </w:r>
      </w:hyperlink>
      <w:r w:rsidR="00A66C69" w:rsidRPr="00A0443C">
        <w:rPr>
          <w:sz w:val="28"/>
          <w:szCs w:val="28"/>
        </w:rPr>
        <w:t xml:space="preserve">, от 10.07.2018 </w:t>
      </w:r>
      <w:hyperlink r:id="rId22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193-п</w:t>
        </w:r>
      </w:hyperlink>
      <w:r w:rsidR="00A66C69" w:rsidRPr="00A0443C">
        <w:rPr>
          <w:sz w:val="28"/>
          <w:szCs w:val="28"/>
        </w:rPr>
        <w:t xml:space="preserve">, от 03.08.2018 </w:t>
      </w:r>
      <w:hyperlink r:id="rId23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242-п</w:t>
        </w:r>
      </w:hyperlink>
      <w:r w:rsidR="00A66C69" w:rsidRPr="00A0443C">
        <w:rPr>
          <w:sz w:val="28"/>
          <w:szCs w:val="28"/>
        </w:rPr>
        <w:t xml:space="preserve">, от 23.11.2018 </w:t>
      </w:r>
      <w:hyperlink r:id="rId24" w:history="1">
        <w:r w:rsidR="00A0443C">
          <w:rPr>
            <w:sz w:val="28"/>
            <w:szCs w:val="28"/>
          </w:rPr>
          <w:t>№</w:t>
        </w:r>
        <w:r w:rsidR="00582082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411-п</w:t>
        </w:r>
      </w:hyperlink>
      <w:r w:rsidR="0020291F">
        <w:rPr>
          <w:sz w:val="28"/>
          <w:szCs w:val="28"/>
        </w:rPr>
        <w:t xml:space="preserve">, </w:t>
      </w:r>
      <w:r w:rsidR="0020291F" w:rsidRPr="0020291F">
        <w:rPr>
          <w:sz w:val="28"/>
          <w:szCs w:val="28"/>
        </w:rPr>
        <w:t xml:space="preserve">от 01.02.2021 </w:t>
      </w:r>
      <w:hyperlink r:id="rId25" w:history="1">
        <w:r w:rsidR="0020291F" w:rsidRPr="0020291F">
          <w:rPr>
            <w:sz w:val="28"/>
            <w:szCs w:val="28"/>
          </w:rPr>
          <w:t>№ 014-п</w:t>
        </w:r>
      </w:hyperlink>
      <w:r w:rsidR="0020291F" w:rsidRPr="0020291F">
        <w:rPr>
          <w:sz w:val="28"/>
          <w:szCs w:val="28"/>
        </w:rPr>
        <w:t>, от 08.02.2021 № 025-п</w:t>
      </w:r>
      <w:r w:rsidR="001B7BEB">
        <w:rPr>
          <w:sz w:val="28"/>
          <w:szCs w:val="28"/>
        </w:rPr>
        <w:t xml:space="preserve">, </w:t>
      </w:r>
      <w:r w:rsidR="001B7BEB" w:rsidRPr="000F54D8">
        <w:rPr>
          <w:sz w:val="28"/>
          <w:szCs w:val="28"/>
        </w:rPr>
        <w:t xml:space="preserve">от 26.04.2021 </w:t>
      </w:r>
      <w:r w:rsidR="00582082">
        <w:rPr>
          <w:sz w:val="28"/>
          <w:szCs w:val="28"/>
        </w:rPr>
        <w:t xml:space="preserve">№ </w:t>
      </w:r>
      <w:r w:rsidR="001B7BEB" w:rsidRPr="000F54D8">
        <w:rPr>
          <w:sz w:val="28"/>
          <w:szCs w:val="28"/>
        </w:rPr>
        <w:t>104-п</w:t>
      </w:r>
      <w:r w:rsidR="000B7CAE">
        <w:rPr>
          <w:sz w:val="28"/>
          <w:szCs w:val="28"/>
        </w:rPr>
        <w:t>, от 21.05.2021 №</w:t>
      </w:r>
      <w:r w:rsidR="00A62344">
        <w:rPr>
          <w:sz w:val="28"/>
          <w:szCs w:val="28"/>
        </w:rPr>
        <w:t xml:space="preserve"> 140-п</w:t>
      </w:r>
      <w:r w:rsidR="00D7351B">
        <w:rPr>
          <w:sz w:val="28"/>
          <w:szCs w:val="28"/>
        </w:rPr>
        <w:t>,</w:t>
      </w:r>
      <w:r w:rsidR="00D7351B" w:rsidRPr="00D7351B">
        <w:rPr>
          <w:sz w:val="28"/>
          <w:szCs w:val="28"/>
        </w:rPr>
        <w:t xml:space="preserve"> </w:t>
      </w:r>
      <w:r w:rsidR="00D7351B" w:rsidRPr="0020291F">
        <w:rPr>
          <w:sz w:val="28"/>
          <w:szCs w:val="28"/>
        </w:rPr>
        <w:t>от 0</w:t>
      </w:r>
      <w:r w:rsidR="00D7351B">
        <w:rPr>
          <w:sz w:val="28"/>
          <w:szCs w:val="28"/>
        </w:rPr>
        <w:t>1</w:t>
      </w:r>
      <w:r w:rsidR="00D7351B" w:rsidRPr="0020291F">
        <w:rPr>
          <w:sz w:val="28"/>
          <w:szCs w:val="28"/>
        </w:rPr>
        <w:t>.0</w:t>
      </w:r>
      <w:r w:rsidR="00D7351B">
        <w:rPr>
          <w:sz w:val="28"/>
          <w:szCs w:val="28"/>
        </w:rPr>
        <w:t>7</w:t>
      </w:r>
      <w:r w:rsidR="00D7351B" w:rsidRPr="0020291F">
        <w:rPr>
          <w:sz w:val="28"/>
          <w:szCs w:val="28"/>
        </w:rPr>
        <w:t xml:space="preserve">.2021 № </w:t>
      </w:r>
      <w:r w:rsidR="00D7351B">
        <w:rPr>
          <w:sz w:val="28"/>
          <w:szCs w:val="28"/>
        </w:rPr>
        <w:t>176</w:t>
      </w:r>
      <w:r w:rsidR="00D7351B" w:rsidRPr="0020291F">
        <w:rPr>
          <w:sz w:val="28"/>
          <w:szCs w:val="28"/>
        </w:rPr>
        <w:t>-п</w:t>
      </w:r>
      <w:r w:rsidR="00582082">
        <w:rPr>
          <w:sz w:val="28"/>
          <w:szCs w:val="28"/>
        </w:rPr>
        <w:t>, от 11.10.2021</w:t>
      </w:r>
      <w:r w:rsidR="00D62046">
        <w:rPr>
          <w:sz w:val="28"/>
          <w:szCs w:val="28"/>
        </w:rPr>
        <w:t xml:space="preserve"> </w:t>
      </w:r>
      <w:r w:rsidR="00582082">
        <w:rPr>
          <w:sz w:val="28"/>
          <w:szCs w:val="28"/>
        </w:rPr>
        <w:t>№ 286-п</w:t>
      </w:r>
      <w:r w:rsidR="00006CE6">
        <w:rPr>
          <w:sz w:val="28"/>
          <w:szCs w:val="28"/>
        </w:rPr>
        <w:t xml:space="preserve">, </w:t>
      </w:r>
      <w:r w:rsidR="00533177">
        <w:rPr>
          <w:sz w:val="28"/>
          <w:szCs w:val="28"/>
        </w:rPr>
        <w:t xml:space="preserve">от </w:t>
      </w:r>
      <w:r w:rsidR="00533177">
        <w:rPr>
          <w:sz w:val="28"/>
          <w:szCs w:val="28"/>
        </w:rPr>
        <w:lastRenderedPageBreak/>
        <w:t xml:space="preserve">11.02.2022 № 040-п, </w:t>
      </w:r>
      <w:r w:rsidR="00006CE6">
        <w:rPr>
          <w:sz w:val="28"/>
          <w:szCs w:val="28"/>
        </w:rPr>
        <w:t>от 26.08.2022 № 254-п</w:t>
      </w:r>
      <w:r w:rsidR="00BD3CB8">
        <w:rPr>
          <w:sz w:val="28"/>
          <w:szCs w:val="28"/>
        </w:rPr>
        <w:t>, от 23.11.2022 № 413-п</w:t>
      </w:r>
      <w:r w:rsidR="00E16295">
        <w:rPr>
          <w:sz w:val="28"/>
          <w:szCs w:val="28"/>
        </w:rPr>
        <w:t>,</w:t>
      </w:r>
      <w:r w:rsidR="00F746D1">
        <w:rPr>
          <w:sz w:val="28"/>
          <w:szCs w:val="28"/>
        </w:rPr>
        <w:t xml:space="preserve"> от 10.02.2023 № 037-п</w:t>
      </w:r>
      <w:r w:rsidR="00A66C69" w:rsidRPr="000F54D8">
        <w:rPr>
          <w:sz w:val="28"/>
          <w:szCs w:val="28"/>
        </w:rPr>
        <w:t>)</w:t>
      </w:r>
      <w:r w:rsidR="007F299A">
        <w:rPr>
          <w:sz w:val="28"/>
          <w:szCs w:val="28"/>
        </w:rPr>
        <w:t xml:space="preserve"> </w:t>
      </w:r>
      <w:r w:rsidR="007F299A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7F299A" w:rsidRPr="00B9228A">
        <w:rPr>
          <w:rFonts w:eastAsiaTheme="minorHAnsi"/>
          <w:sz w:val="28"/>
          <w:szCs w:val="28"/>
          <w:lang w:eastAsia="en-US"/>
        </w:rPr>
        <w:t>:</w:t>
      </w:r>
      <w:r w:rsidR="007F299A">
        <w:rPr>
          <w:rFonts w:eastAsiaTheme="minorHAnsi"/>
          <w:sz w:val="28"/>
          <w:szCs w:val="28"/>
          <w:lang w:eastAsia="en-US"/>
        </w:rPr>
        <w:t xml:space="preserve"> </w:t>
      </w:r>
    </w:p>
    <w:p w:rsidR="00B42D6B" w:rsidRDefault="007F299A" w:rsidP="00B42D6B">
      <w:pPr>
        <w:pStyle w:val="2"/>
        <w:ind w:firstLine="709"/>
        <w:rPr>
          <w:szCs w:val="28"/>
        </w:rPr>
      </w:pPr>
      <w:r>
        <w:rPr>
          <w:szCs w:val="28"/>
        </w:rPr>
        <w:t>1.</w:t>
      </w:r>
      <w:r w:rsidR="00352462">
        <w:rPr>
          <w:szCs w:val="28"/>
        </w:rPr>
        <w:t xml:space="preserve">1. </w:t>
      </w:r>
      <w:r w:rsidR="00B42D6B">
        <w:rPr>
          <w:rFonts w:eastAsiaTheme="minorHAnsi"/>
          <w:szCs w:val="28"/>
          <w:lang w:eastAsia="en-US"/>
        </w:rPr>
        <w:t>в приложении к постановлению</w:t>
      </w:r>
      <w:r w:rsidR="00B42D6B" w:rsidRPr="00341AE6">
        <w:rPr>
          <w:rFonts w:eastAsiaTheme="minorHAnsi"/>
          <w:szCs w:val="28"/>
          <w:lang w:eastAsia="en-US"/>
        </w:rPr>
        <w:t xml:space="preserve"> </w:t>
      </w:r>
      <w:r w:rsidR="00B42D6B">
        <w:rPr>
          <w:rFonts w:eastAsiaTheme="minorHAnsi"/>
          <w:szCs w:val="28"/>
          <w:lang w:eastAsia="en-US"/>
        </w:rPr>
        <w:t xml:space="preserve">строку с порядковым номером </w:t>
      </w:r>
      <w:r w:rsidR="00F746D1">
        <w:rPr>
          <w:rFonts w:eastAsiaTheme="minorHAnsi"/>
          <w:szCs w:val="28"/>
          <w:lang w:eastAsia="en-US"/>
        </w:rPr>
        <w:t>11</w:t>
      </w:r>
      <w:r w:rsidR="00B42D6B">
        <w:rPr>
          <w:rFonts w:eastAsiaTheme="minorHAnsi"/>
          <w:szCs w:val="28"/>
          <w:lang w:eastAsia="en-US"/>
        </w:rPr>
        <w:t xml:space="preserve"> </w:t>
      </w:r>
      <w:r w:rsidR="00B42D6B" w:rsidRPr="00F53065">
        <w:rPr>
          <w:szCs w:val="28"/>
        </w:rPr>
        <w:t>изложить в следующей редакции</w:t>
      </w:r>
      <w:r w:rsidR="00B42D6B">
        <w:rPr>
          <w:szCs w:val="28"/>
        </w:rPr>
        <w:t>:</w:t>
      </w:r>
    </w:p>
    <w:p w:rsidR="00B42D6B" w:rsidRDefault="00B42D6B" w:rsidP="00B42D6B">
      <w:pPr>
        <w:pStyle w:val="2"/>
        <w:ind w:firstLine="709"/>
        <w:rPr>
          <w:szCs w:val="28"/>
        </w:rPr>
      </w:pPr>
    </w:p>
    <w:tbl>
      <w:tblPr>
        <w:tblW w:w="5002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192"/>
        <w:gridCol w:w="3737"/>
      </w:tblGrid>
      <w:tr w:rsidR="00F746D1" w:rsidRPr="005537A2" w:rsidTr="00F746D1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D1" w:rsidRPr="005537A2" w:rsidRDefault="00F746D1" w:rsidP="00F746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D1" w:rsidRPr="005537A2" w:rsidRDefault="00F746D1" w:rsidP="00F746D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Акционерное общество «Специализированное автотранспортное предприятие»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D1" w:rsidRPr="005537A2" w:rsidRDefault="00F746D1" w:rsidP="00F746D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Содержание дорог, тротуаров, парков и скверов</w:t>
            </w:r>
          </w:p>
        </w:tc>
      </w:tr>
    </w:tbl>
    <w:p w:rsidR="00352462" w:rsidRPr="00877C72" w:rsidRDefault="00352462" w:rsidP="00F746D1">
      <w:pPr>
        <w:pStyle w:val="2"/>
        <w:ind w:firstLine="0"/>
        <w:rPr>
          <w:szCs w:val="28"/>
        </w:rPr>
      </w:pPr>
    </w:p>
    <w:p w:rsidR="00006CE6" w:rsidRPr="00341AE6" w:rsidRDefault="00352462" w:rsidP="0060798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</w:t>
      </w:r>
      <w:r w:rsidR="00006CE6" w:rsidRPr="00341AE6">
        <w:rPr>
          <w:rFonts w:ascii="Times New Roman" w:hAnsi="Times New Roman" w:cs="Times New Roman"/>
          <w:sz w:val="28"/>
          <w:szCs w:val="28"/>
        </w:rPr>
        <w:t xml:space="preserve">на заместителя Главы города </w:t>
      </w:r>
      <w:r w:rsidR="00006CE6">
        <w:rPr>
          <w:rFonts w:ascii="Times New Roman" w:hAnsi="Times New Roman" w:cs="Times New Roman"/>
          <w:sz w:val="28"/>
          <w:szCs w:val="28"/>
        </w:rPr>
        <w:t xml:space="preserve">Ачинска по финансам и экономике </w:t>
      </w:r>
      <w:r w:rsidR="00006CE6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006CE6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006CE6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006CE6" w:rsidRPr="00341AE6" w:rsidRDefault="00006CE6" w:rsidP="0000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Default="00006CE6" w:rsidP="00B42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3. </w:t>
      </w:r>
      <w:r w:rsidR="00B42D6B" w:rsidRPr="00B42D6B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B42D6B" w:rsidRPr="00341AE6" w:rsidRDefault="00B42D6B" w:rsidP="00B42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Default="00B42D6B" w:rsidP="00F7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2D6B">
        <w:rPr>
          <w:rFonts w:ascii="Times New Roman" w:hAnsi="Times New Roman" w:cs="Times New Roman"/>
          <w:sz w:val="28"/>
          <w:szCs w:val="28"/>
        </w:rPr>
        <w:t xml:space="preserve"> </w:t>
      </w:r>
      <w:r w:rsidR="00F746D1" w:rsidRPr="00F746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F746D1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</w:t>
      </w:r>
      <w:r w:rsidR="00F746D1" w:rsidRPr="00F746D1">
        <w:rPr>
          <w:rFonts w:ascii="Times New Roman" w:hAnsi="Times New Roman" w:cs="Times New Roman"/>
          <w:sz w:val="28"/>
          <w:szCs w:val="28"/>
        </w:rPr>
        <w:t>на правоот</w:t>
      </w:r>
      <w:r w:rsidR="00F746D1">
        <w:rPr>
          <w:rFonts w:ascii="Times New Roman" w:hAnsi="Times New Roman" w:cs="Times New Roman"/>
          <w:sz w:val="28"/>
          <w:szCs w:val="28"/>
        </w:rPr>
        <w:t>ношения, возникшие с 19.04.2023</w:t>
      </w:r>
      <w:r w:rsidR="00A9713A">
        <w:rPr>
          <w:rFonts w:ascii="Times New Roman" w:hAnsi="Times New Roman" w:cs="Times New Roman"/>
          <w:sz w:val="28"/>
          <w:szCs w:val="28"/>
        </w:rPr>
        <w:t>.</w:t>
      </w:r>
      <w:r w:rsidR="0000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E6" w:rsidRDefault="00006CE6" w:rsidP="00006C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Default="00006CE6" w:rsidP="00006C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6D1" w:rsidRDefault="00F746D1" w:rsidP="00006C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Pr="00341AE6" w:rsidRDefault="00006CE6" w:rsidP="00006CE6">
      <w:pPr>
        <w:pStyle w:val="2"/>
        <w:ind w:right="-1" w:firstLine="0"/>
      </w:pPr>
      <w:r w:rsidRPr="00341AE6">
        <w:t>Глав</w:t>
      </w:r>
      <w:r>
        <w:t>а</w:t>
      </w:r>
      <w:r w:rsidR="00D62046">
        <w:t xml:space="preserve"> города Ачинска       </w:t>
      </w:r>
      <w:r w:rsidRPr="00341AE6">
        <w:t xml:space="preserve">                                                       </w:t>
      </w:r>
      <w:r>
        <w:t xml:space="preserve">   И.П. Титенков</w:t>
      </w:r>
    </w:p>
    <w:sectPr w:rsidR="00006CE6" w:rsidRPr="00341AE6" w:rsidSect="00D6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1E" w:rsidRDefault="00680D1E" w:rsidP="00941782">
      <w:r>
        <w:separator/>
      </w:r>
    </w:p>
  </w:endnote>
  <w:endnote w:type="continuationSeparator" w:id="0">
    <w:p w:rsidR="00680D1E" w:rsidRDefault="00680D1E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1E" w:rsidRDefault="00680D1E" w:rsidP="00941782">
      <w:r>
        <w:separator/>
      </w:r>
    </w:p>
  </w:footnote>
  <w:footnote w:type="continuationSeparator" w:id="0">
    <w:p w:rsidR="00680D1E" w:rsidRDefault="00680D1E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39B"/>
    <w:multiLevelType w:val="multilevel"/>
    <w:tmpl w:val="BBDED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FE3F88"/>
    <w:multiLevelType w:val="hybridMultilevel"/>
    <w:tmpl w:val="F446E69A"/>
    <w:lvl w:ilvl="0" w:tplc="38045C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75C7F"/>
    <w:multiLevelType w:val="multilevel"/>
    <w:tmpl w:val="971C9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F5D49"/>
    <w:multiLevelType w:val="hybridMultilevel"/>
    <w:tmpl w:val="C97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2C3E"/>
    <w:rsid w:val="00006CE6"/>
    <w:rsid w:val="00013CC6"/>
    <w:rsid w:val="00013F41"/>
    <w:rsid w:val="000251CF"/>
    <w:rsid w:val="000369A6"/>
    <w:rsid w:val="0004345D"/>
    <w:rsid w:val="000460D0"/>
    <w:rsid w:val="00060CB9"/>
    <w:rsid w:val="00075272"/>
    <w:rsid w:val="000753B8"/>
    <w:rsid w:val="000905AB"/>
    <w:rsid w:val="00093C80"/>
    <w:rsid w:val="00096044"/>
    <w:rsid w:val="00096A0C"/>
    <w:rsid w:val="00096E20"/>
    <w:rsid w:val="00096F87"/>
    <w:rsid w:val="000B7CAE"/>
    <w:rsid w:val="000C7184"/>
    <w:rsid w:val="000E532D"/>
    <w:rsid w:val="000F34E8"/>
    <w:rsid w:val="000F54D8"/>
    <w:rsid w:val="000F762A"/>
    <w:rsid w:val="0010598D"/>
    <w:rsid w:val="00112957"/>
    <w:rsid w:val="00117560"/>
    <w:rsid w:val="00126D52"/>
    <w:rsid w:val="001566B1"/>
    <w:rsid w:val="001603FD"/>
    <w:rsid w:val="00166104"/>
    <w:rsid w:val="00170744"/>
    <w:rsid w:val="001A5DA6"/>
    <w:rsid w:val="001B7BEB"/>
    <w:rsid w:val="001C494B"/>
    <w:rsid w:val="001D1AAF"/>
    <w:rsid w:val="001F69C6"/>
    <w:rsid w:val="0020291F"/>
    <w:rsid w:val="0020630E"/>
    <w:rsid w:val="00207D65"/>
    <w:rsid w:val="00215D87"/>
    <w:rsid w:val="00216320"/>
    <w:rsid w:val="00221CF0"/>
    <w:rsid w:val="00226F89"/>
    <w:rsid w:val="00227A8C"/>
    <w:rsid w:val="00253141"/>
    <w:rsid w:val="0025532E"/>
    <w:rsid w:val="002563A0"/>
    <w:rsid w:val="00257340"/>
    <w:rsid w:val="00271579"/>
    <w:rsid w:val="002830A5"/>
    <w:rsid w:val="002844CD"/>
    <w:rsid w:val="002A2B5D"/>
    <w:rsid w:val="002A2EC5"/>
    <w:rsid w:val="002A3967"/>
    <w:rsid w:val="002A43B3"/>
    <w:rsid w:val="002C03E4"/>
    <w:rsid w:val="002D6928"/>
    <w:rsid w:val="002E3F1F"/>
    <w:rsid w:val="002F5DC9"/>
    <w:rsid w:val="00301527"/>
    <w:rsid w:val="00315750"/>
    <w:rsid w:val="00321AFA"/>
    <w:rsid w:val="00321B7D"/>
    <w:rsid w:val="00323D89"/>
    <w:rsid w:val="00333A3E"/>
    <w:rsid w:val="00334F4D"/>
    <w:rsid w:val="003407DB"/>
    <w:rsid w:val="00341459"/>
    <w:rsid w:val="00342C4A"/>
    <w:rsid w:val="00352462"/>
    <w:rsid w:val="003543F3"/>
    <w:rsid w:val="00365630"/>
    <w:rsid w:val="00370330"/>
    <w:rsid w:val="0037066C"/>
    <w:rsid w:val="003A48AB"/>
    <w:rsid w:val="003B4132"/>
    <w:rsid w:val="003C208F"/>
    <w:rsid w:val="003E4979"/>
    <w:rsid w:val="003E7EF4"/>
    <w:rsid w:val="003F1395"/>
    <w:rsid w:val="00405CD2"/>
    <w:rsid w:val="00405EF3"/>
    <w:rsid w:val="00425A02"/>
    <w:rsid w:val="00455DD2"/>
    <w:rsid w:val="004601E3"/>
    <w:rsid w:val="0048785D"/>
    <w:rsid w:val="00493113"/>
    <w:rsid w:val="004950C3"/>
    <w:rsid w:val="00495748"/>
    <w:rsid w:val="004A13E8"/>
    <w:rsid w:val="004A2382"/>
    <w:rsid w:val="004A58B0"/>
    <w:rsid w:val="004A726F"/>
    <w:rsid w:val="004B7C3E"/>
    <w:rsid w:val="004C590D"/>
    <w:rsid w:val="004D339F"/>
    <w:rsid w:val="004D38EC"/>
    <w:rsid w:val="004E2FA6"/>
    <w:rsid w:val="004E31A2"/>
    <w:rsid w:val="004E3CFF"/>
    <w:rsid w:val="004E4503"/>
    <w:rsid w:val="004E4E49"/>
    <w:rsid w:val="004F62F7"/>
    <w:rsid w:val="005073F5"/>
    <w:rsid w:val="0051110B"/>
    <w:rsid w:val="00511FF1"/>
    <w:rsid w:val="00524C4F"/>
    <w:rsid w:val="00527C5C"/>
    <w:rsid w:val="00533177"/>
    <w:rsid w:val="005361E4"/>
    <w:rsid w:val="00567F18"/>
    <w:rsid w:val="00573045"/>
    <w:rsid w:val="0057677F"/>
    <w:rsid w:val="00580AED"/>
    <w:rsid w:val="00580EEA"/>
    <w:rsid w:val="00582082"/>
    <w:rsid w:val="005B12DB"/>
    <w:rsid w:val="005B3184"/>
    <w:rsid w:val="005C6A46"/>
    <w:rsid w:val="005D18DA"/>
    <w:rsid w:val="005D341F"/>
    <w:rsid w:val="005E3893"/>
    <w:rsid w:val="005F0951"/>
    <w:rsid w:val="00603280"/>
    <w:rsid w:val="0060798B"/>
    <w:rsid w:val="00617DCB"/>
    <w:rsid w:val="00624749"/>
    <w:rsid w:val="00631D21"/>
    <w:rsid w:val="00636362"/>
    <w:rsid w:val="00636ED8"/>
    <w:rsid w:val="00642AA5"/>
    <w:rsid w:val="006459E4"/>
    <w:rsid w:val="006467F6"/>
    <w:rsid w:val="006469CA"/>
    <w:rsid w:val="00647117"/>
    <w:rsid w:val="0065494F"/>
    <w:rsid w:val="006549B9"/>
    <w:rsid w:val="00663A95"/>
    <w:rsid w:val="00680D1E"/>
    <w:rsid w:val="00684418"/>
    <w:rsid w:val="006876D2"/>
    <w:rsid w:val="00694F80"/>
    <w:rsid w:val="006A0B6F"/>
    <w:rsid w:val="006A6F84"/>
    <w:rsid w:val="006B3FA8"/>
    <w:rsid w:val="006B7527"/>
    <w:rsid w:val="006C0830"/>
    <w:rsid w:val="006D09E4"/>
    <w:rsid w:val="006D286D"/>
    <w:rsid w:val="006E2F36"/>
    <w:rsid w:val="006F4EF9"/>
    <w:rsid w:val="007031A3"/>
    <w:rsid w:val="007235FB"/>
    <w:rsid w:val="00725BD0"/>
    <w:rsid w:val="00732BA3"/>
    <w:rsid w:val="00732F30"/>
    <w:rsid w:val="0074166A"/>
    <w:rsid w:val="007442C1"/>
    <w:rsid w:val="00784CC8"/>
    <w:rsid w:val="00791476"/>
    <w:rsid w:val="00795D1C"/>
    <w:rsid w:val="007A1A40"/>
    <w:rsid w:val="007A4DAB"/>
    <w:rsid w:val="007B16F3"/>
    <w:rsid w:val="007B77B5"/>
    <w:rsid w:val="007C2248"/>
    <w:rsid w:val="007C76E0"/>
    <w:rsid w:val="007D39E0"/>
    <w:rsid w:val="007D48F3"/>
    <w:rsid w:val="007E102D"/>
    <w:rsid w:val="007F01B2"/>
    <w:rsid w:val="007F299A"/>
    <w:rsid w:val="007F4186"/>
    <w:rsid w:val="008020BE"/>
    <w:rsid w:val="008061D5"/>
    <w:rsid w:val="00815B4B"/>
    <w:rsid w:val="008175EB"/>
    <w:rsid w:val="008225AE"/>
    <w:rsid w:val="00822E4D"/>
    <w:rsid w:val="00827E28"/>
    <w:rsid w:val="00834189"/>
    <w:rsid w:val="00854CA7"/>
    <w:rsid w:val="0086474B"/>
    <w:rsid w:val="00865D5C"/>
    <w:rsid w:val="0087309F"/>
    <w:rsid w:val="0087359B"/>
    <w:rsid w:val="00880FA9"/>
    <w:rsid w:val="00884A6E"/>
    <w:rsid w:val="0088531C"/>
    <w:rsid w:val="00886850"/>
    <w:rsid w:val="008B3EEC"/>
    <w:rsid w:val="008B6294"/>
    <w:rsid w:val="008C2DF1"/>
    <w:rsid w:val="008C3096"/>
    <w:rsid w:val="008E2E8B"/>
    <w:rsid w:val="008E594E"/>
    <w:rsid w:val="008F1F87"/>
    <w:rsid w:val="008F47EE"/>
    <w:rsid w:val="008F5DD6"/>
    <w:rsid w:val="00900A1A"/>
    <w:rsid w:val="009113FC"/>
    <w:rsid w:val="00913984"/>
    <w:rsid w:val="009165C8"/>
    <w:rsid w:val="00920704"/>
    <w:rsid w:val="00923F16"/>
    <w:rsid w:val="009240FA"/>
    <w:rsid w:val="00930544"/>
    <w:rsid w:val="0093271B"/>
    <w:rsid w:val="00941782"/>
    <w:rsid w:val="00943730"/>
    <w:rsid w:val="0096593A"/>
    <w:rsid w:val="0097339C"/>
    <w:rsid w:val="00974170"/>
    <w:rsid w:val="00975508"/>
    <w:rsid w:val="00977036"/>
    <w:rsid w:val="00982024"/>
    <w:rsid w:val="0098358D"/>
    <w:rsid w:val="0099410B"/>
    <w:rsid w:val="009B05F8"/>
    <w:rsid w:val="009B09EE"/>
    <w:rsid w:val="009C5FC2"/>
    <w:rsid w:val="009D3545"/>
    <w:rsid w:val="009D7D84"/>
    <w:rsid w:val="009E5A0C"/>
    <w:rsid w:val="009F0BBB"/>
    <w:rsid w:val="00A0443C"/>
    <w:rsid w:val="00A063A8"/>
    <w:rsid w:val="00A11BD4"/>
    <w:rsid w:val="00A13DD7"/>
    <w:rsid w:val="00A151CC"/>
    <w:rsid w:val="00A24205"/>
    <w:rsid w:val="00A32FFF"/>
    <w:rsid w:val="00A36CE6"/>
    <w:rsid w:val="00A36CEF"/>
    <w:rsid w:val="00A4094E"/>
    <w:rsid w:val="00A4647B"/>
    <w:rsid w:val="00A54CCB"/>
    <w:rsid w:val="00A55E53"/>
    <w:rsid w:val="00A62344"/>
    <w:rsid w:val="00A6569A"/>
    <w:rsid w:val="00A66C69"/>
    <w:rsid w:val="00A7574E"/>
    <w:rsid w:val="00A82479"/>
    <w:rsid w:val="00A96169"/>
    <w:rsid w:val="00A9713A"/>
    <w:rsid w:val="00AA35B6"/>
    <w:rsid w:val="00AB5652"/>
    <w:rsid w:val="00AC7FC1"/>
    <w:rsid w:val="00AD113C"/>
    <w:rsid w:val="00AD209E"/>
    <w:rsid w:val="00AD2A18"/>
    <w:rsid w:val="00AE3076"/>
    <w:rsid w:val="00AE78FC"/>
    <w:rsid w:val="00B01F32"/>
    <w:rsid w:val="00B101FD"/>
    <w:rsid w:val="00B2507D"/>
    <w:rsid w:val="00B2755A"/>
    <w:rsid w:val="00B353B5"/>
    <w:rsid w:val="00B420E8"/>
    <w:rsid w:val="00B42D6B"/>
    <w:rsid w:val="00B46563"/>
    <w:rsid w:val="00B63F1F"/>
    <w:rsid w:val="00B65BBF"/>
    <w:rsid w:val="00B73CCD"/>
    <w:rsid w:val="00B87B7B"/>
    <w:rsid w:val="00B93CE3"/>
    <w:rsid w:val="00BA24B7"/>
    <w:rsid w:val="00BB3AA8"/>
    <w:rsid w:val="00BC04EB"/>
    <w:rsid w:val="00BD3CB8"/>
    <w:rsid w:val="00BD4532"/>
    <w:rsid w:val="00BF146F"/>
    <w:rsid w:val="00BF2A57"/>
    <w:rsid w:val="00C008E9"/>
    <w:rsid w:val="00C04B08"/>
    <w:rsid w:val="00C1077E"/>
    <w:rsid w:val="00C206EA"/>
    <w:rsid w:val="00C324C7"/>
    <w:rsid w:val="00C33360"/>
    <w:rsid w:val="00C35E73"/>
    <w:rsid w:val="00C4457C"/>
    <w:rsid w:val="00C514BE"/>
    <w:rsid w:val="00C538A3"/>
    <w:rsid w:val="00C54612"/>
    <w:rsid w:val="00C6024C"/>
    <w:rsid w:val="00C629E9"/>
    <w:rsid w:val="00C753CB"/>
    <w:rsid w:val="00C831E4"/>
    <w:rsid w:val="00C9700F"/>
    <w:rsid w:val="00CA4FC5"/>
    <w:rsid w:val="00CB299E"/>
    <w:rsid w:val="00CC5E4A"/>
    <w:rsid w:val="00CC7E2B"/>
    <w:rsid w:val="00CD3C5B"/>
    <w:rsid w:val="00CE082B"/>
    <w:rsid w:val="00CF1DAB"/>
    <w:rsid w:val="00D067C7"/>
    <w:rsid w:val="00D13037"/>
    <w:rsid w:val="00D20658"/>
    <w:rsid w:val="00D2538B"/>
    <w:rsid w:val="00D30051"/>
    <w:rsid w:val="00D44577"/>
    <w:rsid w:val="00D51961"/>
    <w:rsid w:val="00D5523F"/>
    <w:rsid w:val="00D62046"/>
    <w:rsid w:val="00D70CDD"/>
    <w:rsid w:val="00D7351B"/>
    <w:rsid w:val="00D85B67"/>
    <w:rsid w:val="00D91559"/>
    <w:rsid w:val="00DD0EDD"/>
    <w:rsid w:val="00DD144E"/>
    <w:rsid w:val="00DD3640"/>
    <w:rsid w:val="00DD4633"/>
    <w:rsid w:val="00DD60EA"/>
    <w:rsid w:val="00DE5621"/>
    <w:rsid w:val="00E00220"/>
    <w:rsid w:val="00E0026C"/>
    <w:rsid w:val="00E0423A"/>
    <w:rsid w:val="00E057A0"/>
    <w:rsid w:val="00E10D72"/>
    <w:rsid w:val="00E16295"/>
    <w:rsid w:val="00E31991"/>
    <w:rsid w:val="00E41A60"/>
    <w:rsid w:val="00E42A0F"/>
    <w:rsid w:val="00E557F7"/>
    <w:rsid w:val="00E65A97"/>
    <w:rsid w:val="00E813F2"/>
    <w:rsid w:val="00E86F71"/>
    <w:rsid w:val="00EB1462"/>
    <w:rsid w:val="00EB3404"/>
    <w:rsid w:val="00EC7C88"/>
    <w:rsid w:val="00ED0064"/>
    <w:rsid w:val="00EE7D65"/>
    <w:rsid w:val="00EF1DDD"/>
    <w:rsid w:val="00F117A8"/>
    <w:rsid w:val="00F11BA3"/>
    <w:rsid w:val="00F133CD"/>
    <w:rsid w:val="00F155E3"/>
    <w:rsid w:val="00F15D26"/>
    <w:rsid w:val="00F1681E"/>
    <w:rsid w:val="00F320CC"/>
    <w:rsid w:val="00F45310"/>
    <w:rsid w:val="00F54F35"/>
    <w:rsid w:val="00F54FCB"/>
    <w:rsid w:val="00F61C53"/>
    <w:rsid w:val="00F746D1"/>
    <w:rsid w:val="00F766D2"/>
    <w:rsid w:val="00F82771"/>
    <w:rsid w:val="00F831B7"/>
    <w:rsid w:val="00F87F0E"/>
    <w:rsid w:val="00F92504"/>
    <w:rsid w:val="00FA4366"/>
    <w:rsid w:val="00FA698C"/>
    <w:rsid w:val="00FB41D6"/>
    <w:rsid w:val="00FB5D4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5E8DB757A49C41D024B3AF86DC0AE1842EC1B134961341866DE49666A72ECFA7A70DI" TargetMode="External"/><Relationship Id="rId18" Type="http://schemas.openxmlformats.org/officeDocument/2006/relationships/hyperlink" Target="consultantplus://offline/ref=E18E674D058281B5F04E4818388E6DA1743CF9D9C8DCE20336D128B6A1709A24D15646D563B38542BD441B40EB46C8F43FBE3190AAD33FF290D7A3E94BPC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E674D058281B5F04E4818388E6DA1743CF9D9CBDBE10537D728B6A1709A24D15646D563B38542BD441B40EB46C8F43FBE3190AAD33FF290D7A3E94BP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E18E674D058281B5F04E4818388E6DA1743CF9D9C8DAE60131D328B6A1709A24D15646D563B38542BD441B40EB46C8F43FBE3190AAD33FF290D7A3E94BPCE" TargetMode="External"/><Relationship Id="rId25" Type="http://schemas.openxmlformats.org/officeDocument/2006/relationships/hyperlink" Target="consultantplus://offline/ref=86FB5F346710B07805FEE24DC461F4ABA222DA9D65C4040E2A788A2E3A905B9CA6553820F17B34919707206C483157C2CFD6B6DD14D55E28150785CDb8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674D058281B5F04E4818388E6DA1743CF9D9C8DAE60132DF28B6A1709A24D15646D563B38542BD441B40EB46C8F43FBE3190AAD33FF290D7A3E94BPCE" TargetMode="External"/><Relationship Id="rId20" Type="http://schemas.openxmlformats.org/officeDocument/2006/relationships/hyperlink" Target="consultantplus://offline/ref=E18E674D058281B5F04E4818388E6DA1743CF9D9C8D2EB0130D228B6A1709A24D15646D563B38542BD441B40EB46C8F43FBE3190AAD33FF290D7A3E94BP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E18E674D058281B5F04E4818388E6DA1743CF9D9CBDAEB0035DF28B6A1709A24D15646D563B38542BD441B40EB46C8F43FBE3190AAD33FF290D7A3E94BPC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E674D058281B5F04E4818388E6DA1743CF9D9C8DAE60131D628B6A1709A24D15646D563B38542BD441B40EB46C8F43FBE3190AAD33FF290D7A3E94BPCE" TargetMode="External"/><Relationship Id="rId23" Type="http://schemas.openxmlformats.org/officeDocument/2006/relationships/hyperlink" Target="consultantplus://offline/ref=E18E674D058281B5F04E4818388E6DA1743CF9D9CBDAE10B30D628B6A1709A24D15646D563B38542BD441B40EB46C8F43FBE3190AAD33FF290D7A3E94BPCE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E18E674D058281B5F04E4818388E6DA1743CF9D9C8DCE10A31D728B6A1709A24D15646D563B38542BD441B40EB46C8F43FBE3190AAD33FF290D7A3E94BP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8E674D058281B5F04E4818388E6DA1743CF9D9C8DAE60131D728B6A1709A24D15646D563B38542BD441B40EB46C8F43FBE3190AAD33FF290D7A3E94BPCE" TargetMode="External"/><Relationship Id="rId22" Type="http://schemas.openxmlformats.org/officeDocument/2006/relationships/hyperlink" Target="consultantplus://offline/ref=E18E674D058281B5F04E4818388E6DA1743CF9D9CBDAE1073ED528B6A1709A24D15646D563B38542BD441B40EB46C8F43FBE3190AAD33FF290D7A3E94BPC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F16A-E3A9-439A-8B6F-E1F0BE2A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2023-04-27T08:03:00Z</cp:lastPrinted>
  <dcterms:created xsi:type="dcterms:W3CDTF">2023-04-27T07:52:00Z</dcterms:created>
  <dcterms:modified xsi:type="dcterms:W3CDTF">2023-05-19T01:14:00Z</dcterms:modified>
</cp:coreProperties>
</file>